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>
      <w:bookmarkStart w:id="0" w:name="_GoBack"/>
      <w:bookmarkEnd w:id="0"/>
    </w:p>
    <w:p w14:paraId="695F6B65" w14:textId="16019542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D5025D">
        <w:rPr>
          <w:rFonts w:ascii="Arial" w:hAnsi="Arial" w:cs="Arial"/>
          <w:b/>
          <w:bCs/>
          <w:sz w:val="20"/>
          <w:szCs w:val="20"/>
        </w:rPr>
        <w:t>MATEMATICA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0B4595">
        <w:rPr>
          <w:rFonts w:ascii="Arial" w:hAnsi="Arial" w:cs="Arial"/>
          <w:b/>
          <w:bCs/>
          <w:sz w:val="20"/>
          <w:szCs w:val="20"/>
        </w:rPr>
        <w:t xml:space="preserve">COLABORATIVO </w:t>
      </w:r>
      <w:r w:rsidR="000B4595" w:rsidRPr="003A1326">
        <w:rPr>
          <w:rFonts w:ascii="Arial" w:hAnsi="Arial" w:cs="Arial"/>
          <w:b/>
          <w:bCs/>
          <w:sz w:val="20"/>
          <w:szCs w:val="20"/>
        </w:rPr>
        <w:t>PIE</w:t>
      </w:r>
    </w:p>
    <w:p w14:paraId="08F697CB" w14:textId="3B62CF0D" w:rsidR="0066737C" w:rsidRPr="003A1326" w:rsidRDefault="009D7616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 w:rsidR="00EB59E2">
        <w:rPr>
          <w:rFonts w:ascii="Arial" w:hAnsi="Arial" w:cs="Arial"/>
          <w:b/>
          <w:bCs/>
          <w:sz w:val="20"/>
          <w:szCs w:val="20"/>
        </w:rPr>
        <w:t>Matemática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Primer </w:t>
      </w:r>
      <w:r w:rsidR="00EB4DAA">
        <w:rPr>
          <w:rFonts w:ascii="Arial" w:hAnsi="Arial" w:cs="Arial"/>
          <w:b/>
          <w:bCs/>
          <w:sz w:val="20"/>
          <w:szCs w:val="20"/>
        </w:rPr>
        <w:t>Año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 Básico</w:t>
      </w:r>
    </w:p>
    <w:p w14:paraId="17E87166" w14:textId="0280C054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CF6D07">
        <w:rPr>
          <w:rFonts w:ascii="Arial" w:hAnsi="Arial" w:cs="Arial"/>
          <w:b/>
          <w:bCs/>
          <w:sz w:val="20"/>
          <w:szCs w:val="20"/>
        </w:rPr>
        <w:t>11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CF6D07">
        <w:rPr>
          <w:rFonts w:ascii="Arial" w:hAnsi="Arial" w:cs="Arial"/>
          <w:b/>
          <w:bCs/>
          <w:sz w:val="20"/>
          <w:szCs w:val="20"/>
        </w:rPr>
        <w:t xml:space="preserve">15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de </w:t>
      </w:r>
      <w:proofErr w:type="gramStart"/>
      <w:r w:rsidR="00FD5CB2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2D8CB504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204A0">
        <w:rPr>
          <w:rFonts w:ascii="Arial" w:hAnsi="Arial" w:cs="Arial"/>
          <w:b/>
          <w:bCs/>
          <w:sz w:val="20"/>
          <w:szCs w:val="20"/>
        </w:rPr>
        <w:t>Estudiante: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7D88DCFE" w:rsidR="00D22CD7" w:rsidRPr="00E94603" w:rsidRDefault="00D22CD7" w:rsidP="00E9460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D5025D" w:rsidRPr="00D5025D">
        <w:t xml:space="preserve"> </w:t>
      </w:r>
      <w:r w:rsidR="00D5025D" w:rsidRPr="00D5025D">
        <w:rPr>
          <w:rFonts w:ascii="Arial" w:eastAsia="Arial" w:hAnsi="Arial" w:cs="Arial"/>
          <w:b/>
          <w:sz w:val="20"/>
          <w:szCs w:val="20"/>
        </w:rPr>
        <w:t>Leer números del 0 al 20 y representarlos en forma concreta, pictórica y simbólica.</w:t>
      </w:r>
    </w:p>
    <w:p w14:paraId="5FE19A3F" w14:textId="39C8A544" w:rsidR="00D22CD7" w:rsidRPr="00D5025D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="00D5025D" w:rsidRPr="003A1326">
        <w:rPr>
          <w:rFonts w:ascii="Arial" w:hAnsi="Arial" w:cs="Arial"/>
          <w:b/>
          <w:bCs/>
          <w:sz w:val="20"/>
          <w:szCs w:val="20"/>
        </w:rPr>
        <w:t>Contenido</w:t>
      </w:r>
      <w:r w:rsidR="00D5025D">
        <w:rPr>
          <w:rFonts w:ascii="Arial" w:hAnsi="Arial" w:cs="Arial"/>
          <w:b/>
          <w:bCs/>
          <w:sz w:val="20"/>
          <w:szCs w:val="20"/>
        </w:rPr>
        <w:t>:</w:t>
      </w:r>
      <w:r w:rsidR="00D5025D" w:rsidRPr="00D5025D">
        <w:rPr>
          <w:rFonts w:ascii="Arial" w:hAnsi="Arial" w:cs="Arial"/>
          <w:sz w:val="20"/>
          <w:szCs w:val="20"/>
        </w:rPr>
        <w:t xml:space="preserve"> Numeración</w:t>
      </w:r>
      <w:r w:rsidR="00E94603" w:rsidRPr="00D5025D">
        <w:rPr>
          <w:rFonts w:ascii="Arial" w:hAnsi="Arial" w:cs="Arial"/>
          <w:sz w:val="20"/>
          <w:szCs w:val="20"/>
        </w:rPr>
        <w:t xml:space="preserve"> </w:t>
      </w:r>
    </w:p>
    <w:p w14:paraId="39D0EA51" w14:textId="2C32F2E2" w:rsidR="00D22CD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D5025D">
        <w:rPr>
          <w:rFonts w:ascii="Arial" w:hAnsi="Arial" w:cs="Arial"/>
          <w:b/>
          <w:bCs/>
          <w:sz w:val="20"/>
          <w:szCs w:val="20"/>
        </w:rPr>
        <w:t>identificar números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7501F1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35CEE561" w14:textId="2F591250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Lápiz de mina, </w:t>
      </w:r>
      <w:r w:rsidR="00D5025D">
        <w:rPr>
          <w:rFonts w:ascii="Arial" w:eastAsia="Arial" w:hAnsi="Arial" w:cs="Arial"/>
          <w:bCs/>
          <w:sz w:val="20"/>
          <w:szCs w:val="20"/>
        </w:rPr>
        <w:t>tijeras, pegamento (si no tienes tijeras y pegamento, no se preocupe, lo puedes escribir)</w:t>
      </w:r>
    </w:p>
    <w:p w14:paraId="5D428850" w14:textId="5724A535" w:rsidR="00E94603" w:rsidRPr="00E94603" w:rsidRDefault="000B4595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Leer las instrucciones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41BDD72" w14:textId="6177C97A" w:rsidR="00FD5CB2" w:rsidRDefault="00E94603" w:rsidP="00CF6D07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</w:p>
    <w:p w14:paraId="5C5E1294" w14:textId="0350AC81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36423024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</w:t>
      </w:r>
      <w:r w:rsidR="000B4595">
        <w:rPr>
          <w:rFonts w:ascii="Arial" w:eastAsia="Arial" w:hAnsi="Arial" w:cs="Arial"/>
          <w:bCs/>
          <w:sz w:val="20"/>
          <w:szCs w:val="20"/>
        </w:rPr>
        <w:t>en el reconocimiento de las silaba actividad primordial para dar inicio al proceso lecto-escrito.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16C3EB86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1215BF">
        <w:rPr>
          <w:rFonts w:ascii="Arial" w:eastAsia="Arial" w:hAnsi="Arial" w:cs="Arial"/>
          <w:b/>
          <w:sz w:val="20"/>
          <w:szCs w:val="20"/>
        </w:rPr>
        <w:t>20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proofErr w:type="gramStart"/>
      <w:r w:rsidR="00FD5CB2">
        <w:rPr>
          <w:rFonts w:ascii="Arial" w:eastAsia="Arial" w:hAnsi="Arial" w:cs="Arial"/>
          <w:b/>
          <w:sz w:val="20"/>
          <w:szCs w:val="20"/>
        </w:rPr>
        <w:t>Mayo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FD5CB2">
        <w:rPr>
          <w:rFonts w:ascii="Arial" w:eastAsia="Arial" w:hAnsi="Arial" w:cs="Arial"/>
          <w:b/>
          <w:sz w:val="20"/>
          <w:szCs w:val="20"/>
        </w:rPr>
        <w:t>, hasta la 13:00hrs.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EFDB55A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0D762F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7F985E3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6346AA" w14:textId="77777777" w:rsidR="00E00A34" w:rsidRDefault="00E00A34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DAFB36" w14:textId="4B792B81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86DA12" w14:textId="77777777" w:rsidR="00F25626" w:rsidRDefault="00F25626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0A2FEEF7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66BD5F87" w14:textId="5549BCEB" w:rsidR="00D5025D" w:rsidRDefault="00D5025D" w:rsidP="0066737C">
      <w:r>
        <w:t>Nombra en voz alta los números recortar las manzanas, para pegarlas donde corresponde. Te puedes guiar con la recta numérica.</w:t>
      </w:r>
    </w:p>
    <w:p w14:paraId="4B1D9F2C" w14:textId="08E1786A" w:rsidR="00D5025D" w:rsidRDefault="00D5025D" w:rsidP="0066737C">
      <w:r w:rsidRPr="00D5025D">
        <w:rPr>
          <w:noProof/>
        </w:rPr>
        <w:drawing>
          <wp:inline distT="0" distB="0" distL="0" distR="0" wp14:anchorId="2C698A4B" wp14:editId="0E3C1672">
            <wp:extent cx="5962650" cy="762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149" t="46220" b="43867"/>
                    <a:stretch/>
                  </pic:blipFill>
                  <pic:spPr bwMode="auto">
                    <a:xfrm>
                      <a:off x="0" y="0"/>
                      <a:ext cx="596265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D52358" w14:textId="7825D1CB" w:rsidR="00D5025D" w:rsidRDefault="00D5025D" w:rsidP="0066737C">
      <w:r w:rsidRPr="00D5025D">
        <w:t>Recorta y pega.</w:t>
      </w:r>
    </w:p>
    <w:p w14:paraId="047E73E1" w14:textId="2364A291" w:rsidR="00BD0A76" w:rsidRDefault="00F25626" w:rsidP="0066737C">
      <w:r w:rsidRPr="00F25626">
        <w:rPr>
          <w:noProof/>
        </w:rPr>
        <w:drawing>
          <wp:inline distT="0" distB="0" distL="0" distR="0" wp14:anchorId="62936801" wp14:editId="4BFF3D9D">
            <wp:extent cx="6143625" cy="60198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91" t="16170" r="2585" b="3363"/>
                    <a:stretch/>
                  </pic:blipFill>
                  <pic:spPr bwMode="auto">
                    <a:xfrm>
                      <a:off x="0" y="0"/>
                      <a:ext cx="6143625" cy="601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1192B9" w14:textId="26C296D2" w:rsidR="00974067" w:rsidRDefault="00974067" w:rsidP="0066737C"/>
    <w:sectPr w:rsidR="00974067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63FE3" w14:textId="77777777" w:rsidR="007B3A22" w:rsidRDefault="007B3A22" w:rsidP="0066737C">
      <w:pPr>
        <w:spacing w:after="0" w:line="240" w:lineRule="auto"/>
      </w:pPr>
      <w:r>
        <w:separator/>
      </w:r>
    </w:p>
  </w:endnote>
  <w:endnote w:type="continuationSeparator" w:id="0">
    <w:p w14:paraId="205E0AD6" w14:textId="77777777" w:rsidR="007B3A22" w:rsidRDefault="007B3A2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B6A77" w14:textId="77777777" w:rsidR="007B3A22" w:rsidRDefault="007B3A22" w:rsidP="0066737C">
      <w:pPr>
        <w:spacing w:after="0" w:line="240" w:lineRule="auto"/>
      </w:pPr>
      <w:r>
        <w:separator/>
      </w:r>
    </w:p>
  </w:footnote>
  <w:footnote w:type="continuationSeparator" w:id="0">
    <w:p w14:paraId="7A2BCBB9" w14:textId="77777777" w:rsidR="007B3A22" w:rsidRDefault="007B3A2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07397776" w:rsidR="006D7F57" w:rsidRDefault="006D7F57">
    <w:pPr>
      <w:pStyle w:val="Encabezado"/>
    </w:pPr>
    <w:r>
      <w:t xml:space="preserve">          Prof. Diferencial </w:t>
    </w:r>
    <w:r w:rsidR="00164F6E">
      <w:t>Primer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54B"/>
    <w:multiLevelType w:val="hybridMultilevel"/>
    <w:tmpl w:val="CBBC84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1B7B"/>
    <w:rsid w:val="000B4595"/>
    <w:rsid w:val="000E76A2"/>
    <w:rsid w:val="001215BF"/>
    <w:rsid w:val="00155272"/>
    <w:rsid w:val="00164F6E"/>
    <w:rsid w:val="002125C6"/>
    <w:rsid w:val="0029349F"/>
    <w:rsid w:val="002D42A1"/>
    <w:rsid w:val="002E4F14"/>
    <w:rsid w:val="00380951"/>
    <w:rsid w:val="003A1326"/>
    <w:rsid w:val="003D364E"/>
    <w:rsid w:val="00400274"/>
    <w:rsid w:val="00467E45"/>
    <w:rsid w:val="004A0246"/>
    <w:rsid w:val="004E4467"/>
    <w:rsid w:val="00542AC5"/>
    <w:rsid w:val="00550811"/>
    <w:rsid w:val="00551D77"/>
    <w:rsid w:val="005610CE"/>
    <w:rsid w:val="005E7DEE"/>
    <w:rsid w:val="005F5127"/>
    <w:rsid w:val="0060519B"/>
    <w:rsid w:val="006204A0"/>
    <w:rsid w:val="0063508D"/>
    <w:rsid w:val="0066737C"/>
    <w:rsid w:val="006D7F57"/>
    <w:rsid w:val="0074627B"/>
    <w:rsid w:val="007B3A22"/>
    <w:rsid w:val="00822FFD"/>
    <w:rsid w:val="00974067"/>
    <w:rsid w:val="009D20D3"/>
    <w:rsid w:val="009D7616"/>
    <w:rsid w:val="00A320D7"/>
    <w:rsid w:val="00A3780B"/>
    <w:rsid w:val="00A56929"/>
    <w:rsid w:val="00AE334A"/>
    <w:rsid w:val="00AE42FC"/>
    <w:rsid w:val="00B92804"/>
    <w:rsid w:val="00BD00AE"/>
    <w:rsid w:val="00BD0A76"/>
    <w:rsid w:val="00C13CFD"/>
    <w:rsid w:val="00C56B87"/>
    <w:rsid w:val="00CF6D07"/>
    <w:rsid w:val="00D22CD7"/>
    <w:rsid w:val="00D5025D"/>
    <w:rsid w:val="00DE5000"/>
    <w:rsid w:val="00E00A34"/>
    <w:rsid w:val="00E045A0"/>
    <w:rsid w:val="00E94603"/>
    <w:rsid w:val="00E9750D"/>
    <w:rsid w:val="00EA2590"/>
    <w:rsid w:val="00EB4DAA"/>
    <w:rsid w:val="00EB59E2"/>
    <w:rsid w:val="00EE1375"/>
    <w:rsid w:val="00EE788F"/>
    <w:rsid w:val="00F00AF8"/>
    <w:rsid w:val="00F25626"/>
    <w:rsid w:val="00F9307E"/>
    <w:rsid w:val="00FA4C1E"/>
    <w:rsid w:val="00FB5500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2020-05-09T22:01:00Z</dcterms:created>
  <dcterms:modified xsi:type="dcterms:W3CDTF">2020-05-09T22:01:00Z</dcterms:modified>
</cp:coreProperties>
</file>